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353B55" w14:paraId="3EED860C" w14:textId="77777777" w:rsidTr="000028A6">
        <w:tc>
          <w:tcPr>
            <w:tcW w:w="6799" w:type="dxa"/>
          </w:tcPr>
          <w:p w14:paraId="22E9666D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3B55">
              <w:rPr>
                <w:rFonts w:ascii="Arial" w:hAnsi="Arial" w:cs="Arial"/>
                <w:sz w:val="24"/>
                <w:szCs w:val="24"/>
                <w:lang w:val="en-US"/>
              </w:rPr>
              <w:t>Tender texts as templates for construction projects in which a tender will be issued</w:t>
            </w:r>
          </w:p>
          <w:p w14:paraId="1AB7209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8983C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Product:</w:t>
            </w:r>
          </w:p>
          <w:p w14:paraId="535237B5" w14:textId="55EDEAC4" w:rsidR="00BA4B22" w:rsidRPr="000028A6" w:rsidRDefault="000037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LIMAFLEX</w:t>
            </w:r>
            <w:r w:rsidR="004D6E10">
              <w:rPr>
                <w:rFonts w:ascii="Arial" w:hAnsi="Arial" w:cs="Arial"/>
                <w:sz w:val="24"/>
                <w:szCs w:val="24"/>
                <w:lang w:val="en-US"/>
              </w:rPr>
              <w:t>55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="008D1974">
              <w:rPr>
                <w:rFonts w:ascii="Arial" w:hAnsi="Arial" w:cs="Arial"/>
                <w:sz w:val="24"/>
                <w:szCs w:val="24"/>
                <w:lang w:val="en-US"/>
              </w:rPr>
              <w:t>L-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t>Shape</w:t>
            </w:r>
          </w:p>
          <w:p w14:paraId="40172EFC" w14:textId="16914F33" w:rsidR="00353B55" w:rsidRDefault="00353B55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47245D3" w14:textId="421F32A0" w:rsidR="00353B55" w:rsidRDefault="00353B5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E601A3" wp14:editId="109D559A">
                  <wp:extent cx="1416597" cy="995250"/>
                  <wp:effectExtent l="0" t="0" r="0" b="0"/>
                  <wp:docPr id="142379416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9416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40" cy="9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0202" w14:textId="77777777" w:rsidR="007D4E50" w:rsidRPr="00484E19" w:rsidRDefault="007D4E50">
      <w:pPr>
        <w:rPr>
          <w:rFonts w:ascii="Arial" w:hAnsi="Arial" w:cs="Arial"/>
          <w:sz w:val="24"/>
          <w:szCs w:val="24"/>
          <w:lang w:val="en-US"/>
        </w:rPr>
      </w:pPr>
    </w:p>
    <w:p w14:paraId="211C55FF" w14:textId="62F4D332" w:rsidR="0072305E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01649D">
        <w:rPr>
          <w:rFonts w:ascii="Arial" w:hAnsi="Arial" w:cs="Arial"/>
          <w:lang w:val="en-US"/>
        </w:rPr>
        <w:t xml:space="preserve">Limaflex® aluminium </w:t>
      </w:r>
      <w:r>
        <w:rPr>
          <w:rFonts w:ascii="Arial" w:hAnsi="Arial" w:cs="Arial"/>
          <w:lang w:val="en-US"/>
        </w:rPr>
        <w:t>path and flower metal edging,</w:t>
      </w:r>
      <w:r>
        <w:rPr>
          <w:rFonts w:ascii="Arial" w:hAnsi="Arial" w:cs="Arial"/>
          <w:lang w:val="en-US"/>
        </w:rPr>
        <w:br/>
        <w:t>s</w:t>
      </w:r>
      <w:r w:rsidRPr="0001649D">
        <w:rPr>
          <w:rFonts w:ascii="Arial" w:hAnsi="Arial" w:cs="Arial"/>
          <w:lang w:val="en-US"/>
        </w:rPr>
        <w:t xml:space="preserve">traight shape, deliver and install in accordance with the manufacturer's installation instructions. </w:t>
      </w:r>
      <w:r w:rsidR="0072305E" w:rsidRPr="0072305E">
        <w:rPr>
          <w:rFonts w:ascii="Arial" w:hAnsi="Arial" w:cs="Arial"/>
          <w:lang w:val="en-US"/>
        </w:rPr>
        <w:t>Flexible special profile that can be extended using profile connecting elements, with a smooth side and top edge</w:t>
      </w:r>
    </w:p>
    <w:p w14:paraId="015A0FE5" w14:textId="747D46EF" w:rsidR="0001649D" w:rsidRPr="0001649D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="005F6BAD" w:rsidRPr="005F6BAD">
        <w:rPr>
          <w:rFonts w:ascii="Arial" w:hAnsi="Arial" w:cs="Arial"/>
          <w:lang w:val="en-US"/>
        </w:rPr>
        <w:t>Straight with guide mount for 90° retaining anchor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P</w:t>
      </w:r>
      <w:r w:rsidR="00E34F81">
        <w:rPr>
          <w:rFonts w:ascii="Arial" w:hAnsi="Arial" w:cs="Arial"/>
          <w:lang w:val="en-US"/>
        </w:rPr>
        <w:t>55</w:t>
      </w:r>
      <w:r w:rsidRPr="0001649D">
        <w:rPr>
          <w:rFonts w:ascii="Arial" w:hAnsi="Arial" w:cs="Arial"/>
          <w:lang w:val="en-US"/>
        </w:rPr>
        <w:t>N25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="00E34F81">
        <w:rPr>
          <w:rFonts w:ascii="Arial" w:hAnsi="Arial" w:cs="Arial"/>
          <w:lang w:val="en-US"/>
        </w:rPr>
        <w:t>55</w:t>
      </w:r>
      <w:r w:rsidRPr="0001649D">
        <w:rPr>
          <w:rFonts w:ascii="Arial" w:hAnsi="Arial" w:cs="Arial"/>
          <w:lang w:val="en-US"/>
        </w:rPr>
        <w:t xml:space="preserve"> mm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>,</w:t>
      </w:r>
      <w:r w:rsidRPr="0001649D">
        <w:rPr>
          <w:rFonts w:ascii="Arial" w:hAnsi="Arial" w:cs="Arial"/>
          <w:lang w:val="en-US"/>
        </w:rPr>
        <w:t>500 mm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Colour:</w:t>
      </w:r>
      <w:r>
        <w:rPr>
          <w:rFonts w:ascii="Arial" w:hAnsi="Arial" w:cs="Arial"/>
          <w:lang w:val="en-US"/>
        </w:rPr>
        <w:tab/>
        <w:t>mill finish, n</w:t>
      </w:r>
      <w:r w:rsidRPr="0001649D">
        <w:rPr>
          <w:rFonts w:ascii="Arial" w:hAnsi="Arial" w:cs="Arial"/>
          <w:lang w:val="en-US"/>
        </w:rPr>
        <w:t>atural aluminium silver-grey</w:t>
      </w:r>
    </w:p>
    <w:p w14:paraId="49D03616" w14:textId="7DE3299A" w:rsidR="00003744" w:rsidRDefault="008D1974" w:rsidP="00E139A0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8D1974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8D1974">
        <w:rPr>
          <w:rFonts w:ascii="Arial" w:hAnsi="Arial" w:cs="Arial"/>
          <w:lang w:val="en-US"/>
        </w:rPr>
        <w:t>Profile anchor 90° (also suitable as butt connector) for guide holder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8D1974">
        <w:rPr>
          <w:rFonts w:ascii="Arial" w:hAnsi="Arial" w:cs="Arial"/>
          <w:lang w:val="en-US"/>
        </w:rPr>
        <w:t xml:space="preserve">in </w:t>
      </w:r>
      <w:r w:rsidR="0072305E">
        <w:rPr>
          <w:rFonts w:ascii="Arial" w:hAnsi="Arial" w:cs="Arial"/>
          <w:lang w:val="en-US"/>
        </w:rPr>
        <w:t>path and flower metal edging</w:t>
      </w:r>
      <w:r w:rsidR="0072305E">
        <w:rPr>
          <w:rFonts w:ascii="Arial" w:hAnsi="Arial" w:cs="Arial"/>
          <w:lang w:val="en-US"/>
        </w:rPr>
        <w:br/>
      </w:r>
      <w:r w:rsidRPr="008D1974">
        <w:rPr>
          <w:rFonts w:ascii="Arial" w:hAnsi="Arial" w:cs="Arial"/>
          <w:lang w:val="en-US"/>
        </w:rPr>
        <w:t>Item no.:</w:t>
      </w:r>
      <w:r w:rsidR="00E139A0">
        <w:rPr>
          <w:rFonts w:ascii="Arial" w:hAnsi="Arial" w:cs="Arial"/>
          <w:lang w:val="en-US"/>
        </w:rPr>
        <w:tab/>
      </w:r>
      <w:r w:rsidRPr="008D1974">
        <w:rPr>
          <w:rFonts w:ascii="Arial" w:hAnsi="Arial" w:cs="Arial"/>
          <w:lang w:val="en-US"/>
        </w:rPr>
        <w:t>PVA4</w:t>
      </w:r>
      <w:r w:rsidR="00E139A0">
        <w:rPr>
          <w:rFonts w:ascii="Arial" w:hAnsi="Arial" w:cs="Arial"/>
          <w:lang w:val="en-US"/>
        </w:rPr>
        <w:t>0</w:t>
      </w:r>
      <w:r w:rsidR="00E139A0">
        <w:rPr>
          <w:rFonts w:ascii="Arial" w:hAnsi="Arial" w:cs="Arial"/>
          <w:lang w:val="en-US"/>
        </w:rPr>
        <w:br/>
      </w:r>
      <w:r w:rsidRPr="008D1974">
        <w:rPr>
          <w:rFonts w:ascii="Arial" w:hAnsi="Arial" w:cs="Arial"/>
          <w:lang w:val="en-US"/>
        </w:rPr>
        <w:t>Profile height:</w:t>
      </w:r>
      <w:r w:rsidR="0072305E">
        <w:rPr>
          <w:rFonts w:ascii="Arial" w:hAnsi="Arial" w:cs="Arial"/>
          <w:lang w:val="en-US"/>
        </w:rPr>
        <w:tab/>
      </w:r>
      <w:r w:rsidRPr="008D1974">
        <w:rPr>
          <w:rFonts w:ascii="Arial" w:hAnsi="Arial" w:cs="Arial"/>
          <w:lang w:val="en-US"/>
        </w:rPr>
        <w:t>35 mm</w:t>
      </w:r>
      <w:r w:rsidR="0072305E">
        <w:rPr>
          <w:rFonts w:ascii="Arial" w:hAnsi="Arial" w:cs="Arial"/>
          <w:lang w:val="en-US"/>
        </w:rPr>
        <w:br/>
      </w:r>
      <w:r w:rsidRPr="008D1974">
        <w:rPr>
          <w:rFonts w:ascii="Arial" w:hAnsi="Arial" w:cs="Arial"/>
          <w:lang w:val="en-US"/>
        </w:rPr>
        <w:t>Width:</w:t>
      </w:r>
      <w:r w:rsidR="0072305E">
        <w:rPr>
          <w:rFonts w:ascii="Arial" w:hAnsi="Arial" w:cs="Arial"/>
          <w:lang w:val="en-US"/>
        </w:rPr>
        <w:tab/>
      </w:r>
      <w:r w:rsidRPr="008D1974">
        <w:rPr>
          <w:rFonts w:ascii="Arial" w:hAnsi="Arial" w:cs="Arial"/>
          <w:lang w:val="en-US"/>
        </w:rPr>
        <w:t>40 mm</w:t>
      </w:r>
      <w:r w:rsidR="00EE0C0D">
        <w:rPr>
          <w:rFonts w:ascii="Arial" w:hAnsi="Arial" w:cs="Arial"/>
          <w:lang w:val="en-US"/>
        </w:rPr>
        <w:br/>
      </w:r>
      <w:r w:rsidR="00EE0C0D" w:rsidRPr="00604324">
        <w:rPr>
          <w:rFonts w:ascii="Arial" w:hAnsi="Arial" w:cs="Arial"/>
          <w:lang w:val="en-US"/>
        </w:rPr>
        <w:t>Round hole:</w:t>
      </w:r>
      <w:r w:rsidR="00EE0C0D">
        <w:rPr>
          <w:rFonts w:ascii="Arial" w:hAnsi="Arial" w:cs="Arial"/>
          <w:lang w:val="en-US"/>
        </w:rPr>
        <w:tab/>
      </w:r>
      <w:r w:rsidR="00EE0C0D" w:rsidRPr="00604324">
        <w:rPr>
          <w:rFonts w:ascii="Arial" w:hAnsi="Arial" w:cs="Arial"/>
          <w:lang w:val="en-US"/>
        </w:rPr>
        <w:t>Ø 7.5 mm</w:t>
      </w:r>
      <w:r w:rsidR="0001649D">
        <w:rPr>
          <w:rFonts w:ascii="Arial" w:hAnsi="Arial" w:cs="Arial"/>
          <w:lang w:val="en-US"/>
        </w:rPr>
        <w:br/>
      </w:r>
      <w:r w:rsidR="0001649D" w:rsidRPr="0001649D">
        <w:rPr>
          <w:rFonts w:ascii="Arial" w:hAnsi="Arial" w:cs="Arial"/>
          <w:lang w:val="en-US"/>
        </w:rPr>
        <w:t>Colour:</w:t>
      </w:r>
      <w:r w:rsidR="0001649D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mill finish, natural silver-grey</w:t>
      </w:r>
    </w:p>
    <w:p w14:paraId="0691B8EB" w14:textId="422DC945" w:rsidR="004E43E9" w:rsidRDefault="004E43E9" w:rsidP="00491483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491483">
        <w:rPr>
          <w:rFonts w:ascii="Arial" w:hAnsi="Arial" w:cs="Arial"/>
          <w:lang w:val="en-US"/>
        </w:rPr>
        <w:t>Manufacturer:</w:t>
      </w:r>
      <w:r w:rsidR="002A7F3B">
        <w:rPr>
          <w:rFonts w:ascii="Arial" w:hAnsi="Arial" w:cs="Arial"/>
          <w:lang w:val="en-US"/>
        </w:rPr>
        <w:tab/>
      </w:r>
      <w:r w:rsidRPr="00491483">
        <w:rPr>
          <w:rFonts w:ascii="Arial" w:hAnsi="Arial" w:cs="Arial"/>
          <w:lang w:val="en-US"/>
        </w:rPr>
        <w:t>QualityEdging FZ LLC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Tel./WhatsApp: +971 50 3464005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</w:r>
      <w:hyperlink r:id="rId7" w:history="1">
        <w:r w:rsidRPr="00491483">
          <w:rPr>
            <w:rFonts w:ascii="Arial" w:hAnsi="Arial" w:cs="Arial"/>
            <w:lang w:val="en-US"/>
          </w:rPr>
          <w:t>www.qualityedging.com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 xml:space="preserve">E-Mail: </w:t>
      </w:r>
      <w:hyperlink r:id="rId8" w:history="1">
        <w:r w:rsidRPr="00491483">
          <w:rPr>
            <w:rFonts w:ascii="Arial" w:hAnsi="Arial" w:cs="Arial"/>
            <w:lang w:val="en-US"/>
          </w:rPr>
          <w:t>sales@qualityedging.com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Compass Building, Al Shohada Road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Al Hamra Industrial Zone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Ras Al Khaimah, United Arab Emirates</w:t>
      </w:r>
    </w:p>
    <w:p w14:paraId="66B80A1C" w14:textId="77777777" w:rsidR="0001649D" w:rsidRPr="0001649D" w:rsidRDefault="0001649D" w:rsidP="0001649D">
      <w:pPr>
        <w:rPr>
          <w:rFonts w:ascii="Arial" w:hAnsi="Arial" w:cs="Arial"/>
          <w:lang w:val="en-US"/>
        </w:rPr>
      </w:pPr>
    </w:p>
    <w:p w14:paraId="69891E25" w14:textId="2B91D5C5" w:rsidR="0001649D" w:rsidRPr="0001649D" w:rsidRDefault="0001649D" w:rsidP="0001649D">
      <w:pPr>
        <w:tabs>
          <w:tab w:val="left" w:pos="1476"/>
        </w:tabs>
        <w:rPr>
          <w:rFonts w:ascii="Arial" w:hAnsi="Arial" w:cs="Arial"/>
          <w:lang w:val="en-US"/>
        </w:rPr>
      </w:pPr>
    </w:p>
    <w:sectPr w:rsidR="0001649D" w:rsidRPr="0001649D" w:rsidSect="004E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A71C" w14:textId="77777777" w:rsidR="00F721F9" w:rsidRDefault="00F721F9" w:rsidP="00363EA8">
      <w:pPr>
        <w:spacing w:after="0" w:line="240" w:lineRule="auto"/>
      </w:pPr>
      <w:r>
        <w:separator/>
      </w:r>
    </w:p>
  </w:endnote>
  <w:endnote w:type="continuationSeparator" w:id="0">
    <w:p w14:paraId="10096CE2" w14:textId="77777777" w:rsidR="00F721F9" w:rsidRDefault="00F721F9" w:rsidP="0036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FE1" w14:textId="77777777" w:rsidR="00363EA8" w:rsidRDefault="00363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4D79" w14:textId="054524FB" w:rsidR="00363EA8" w:rsidRDefault="001C36E3">
    <w:pPr>
      <w:pStyle w:val="Fuzeile"/>
    </w:pPr>
    <w:fldSimple w:instr=" FILENAME \* MERGEFORMAT ">
      <w:r>
        <w:rPr>
          <w:noProof/>
        </w:rPr>
        <w:t>Tendertext_Limaflex120_PVA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358" w14:textId="77777777" w:rsidR="00363EA8" w:rsidRDefault="00363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3CA1" w14:textId="77777777" w:rsidR="00F721F9" w:rsidRDefault="00F721F9" w:rsidP="00363EA8">
      <w:pPr>
        <w:spacing w:after="0" w:line="240" w:lineRule="auto"/>
      </w:pPr>
      <w:r>
        <w:separator/>
      </w:r>
    </w:p>
  </w:footnote>
  <w:footnote w:type="continuationSeparator" w:id="0">
    <w:p w14:paraId="3FEE0A61" w14:textId="77777777" w:rsidR="00F721F9" w:rsidRDefault="00F721F9" w:rsidP="0036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8E29" w14:textId="77777777" w:rsidR="00363EA8" w:rsidRDefault="00363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585" w14:textId="77777777" w:rsidR="00363EA8" w:rsidRDefault="00363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FC58" w14:textId="77777777" w:rsidR="00363EA8" w:rsidRDefault="00363E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5"/>
    <w:rsid w:val="000028A6"/>
    <w:rsid w:val="00003744"/>
    <w:rsid w:val="0001649D"/>
    <w:rsid w:val="00057F67"/>
    <w:rsid w:val="000A66EC"/>
    <w:rsid w:val="001128DD"/>
    <w:rsid w:val="001C36E3"/>
    <w:rsid w:val="00214BF5"/>
    <w:rsid w:val="002436E3"/>
    <w:rsid w:val="00275DC7"/>
    <w:rsid w:val="002847C4"/>
    <w:rsid w:val="002A7F3B"/>
    <w:rsid w:val="002F1C74"/>
    <w:rsid w:val="003452FF"/>
    <w:rsid w:val="00353B55"/>
    <w:rsid w:val="00363EA8"/>
    <w:rsid w:val="0036475F"/>
    <w:rsid w:val="00434DAB"/>
    <w:rsid w:val="004450B0"/>
    <w:rsid w:val="00484E19"/>
    <w:rsid w:val="00491483"/>
    <w:rsid w:val="004A3D06"/>
    <w:rsid w:val="004D6E10"/>
    <w:rsid w:val="004E43E9"/>
    <w:rsid w:val="00533870"/>
    <w:rsid w:val="0057553A"/>
    <w:rsid w:val="005F6BAD"/>
    <w:rsid w:val="00683FB1"/>
    <w:rsid w:val="0068728E"/>
    <w:rsid w:val="0072305E"/>
    <w:rsid w:val="00782208"/>
    <w:rsid w:val="007D4E50"/>
    <w:rsid w:val="008B7273"/>
    <w:rsid w:val="008D1974"/>
    <w:rsid w:val="009E4E77"/>
    <w:rsid w:val="009F687D"/>
    <w:rsid w:val="00A3378D"/>
    <w:rsid w:val="00A53AC9"/>
    <w:rsid w:val="00A543F2"/>
    <w:rsid w:val="00A6240C"/>
    <w:rsid w:val="00A83D3A"/>
    <w:rsid w:val="00AA586A"/>
    <w:rsid w:val="00B00519"/>
    <w:rsid w:val="00B81330"/>
    <w:rsid w:val="00BA4B22"/>
    <w:rsid w:val="00BD7ED8"/>
    <w:rsid w:val="00C264A0"/>
    <w:rsid w:val="00D64501"/>
    <w:rsid w:val="00E139A0"/>
    <w:rsid w:val="00E34F81"/>
    <w:rsid w:val="00EA3B58"/>
    <w:rsid w:val="00EC3A1A"/>
    <w:rsid w:val="00EE0C0D"/>
    <w:rsid w:val="00F7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C8E"/>
  <w15:chartTrackingRefBased/>
  <w15:docId w15:val="{DFBC48E7-0A12-43FA-A000-1BB996A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B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B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B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B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B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3B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B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3B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B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B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EA8"/>
  </w:style>
  <w:style w:type="paragraph" w:styleId="Fuzeile">
    <w:name w:val="footer"/>
    <w:basedOn w:val="Standard"/>
    <w:link w:val="Fu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ualityedging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qualityedg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Münster</dc:creator>
  <cp:keywords/>
  <dc:description/>
  <cp:lastModifiedBy>Torsten Münster</cp:lastModifiedBy>
  <cp:revision>7</cp:revision>
  <cp:lastPrinted>2026-02-08T12:40:00Z</cp:lastPrinted>
  <dcterms:created xsi:type="dcterms:W3CDTF">2026-02-08T12:42:00Z</dcterms:created>
  <dcterms:modified xsi:type="dcterms:W3CDTF">2026-02-09T08:59:00Z</dcterms:modified>
</cp:coreProperties>
</file>